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7959" w14:textId="4348F02D" w:rsidR="00BD6AD6" w:rsidRPr="00BD6AD6" w:rsidRDefault="00BD6AD6" w:rsidP="004547DA">
      <w:pPr>
        <w:rPr>
          <w:b/>
          <w:bCs/>
          <w:sz w:val="32"/>
          <w:szCs w:val="32"/>
        </w:rPr>
      </w:pPr>
      <w:r w:rsidRPr="00BD6AD6">
        <w:rPr>
          <w:b/>
          <w:bCs/>
          <w:sz w:val="32"/>
          <w:szCs w:val="32"/>
        </w:rPr>
        <w:t xml:space="preserve">Kerstconcert van Viva la Musica </w:t>
      </w:r>
    </w:p>
    <w:p w14:paraId="5324386E" w14:textId="6AE0DFFE" w:rsidR="004547DA" w:rsidRDefault="004547DA" w:rsidP="004547DA">
      <w:r>
        <w:t xml:space="preserve">Op </w:t>
      </w:r>
      <w:r w:rsidRPr="009915EB">
        <w:rPr>
          <w:b/>
          <w:bCs/>
        </w:rPr>
        <w:t>z</w:t>
      </w:r>
      <w:r w:rsidR="002C6075" w:rsidRPr="009915EB">
        <w:rPr>
          <w:b/>
          <w:bCs/>
        </w:rPr>
        <w:t>ondag 1</w:t>
      </w:r>
      <w:r w:rsidR="00224AF7" w:rsidRPr="009915EB">
        <w:rPr>
          <w:b/>
          <w:bCs/>
        </w:rPr>
        <w:t>0</w:t>
      </w:r>
      <w:r w:rsidRPr="009915EB">
        <w:rPr>
          <w:b/>
          <w:bCs/>
        </w:rPr>
        <w:t xml:space="preserve"> december</w:t>
      </w:r>
      <w:r>
        <w:t xml:space="preserve"> geven de koren van Koorschool Viva la Musica Zwolle hun jaarlijkse kerstconcert</w:t>
      </w:r>
      <w:r w:rsidR="00E92F69">
        <w:t xml:space="preserve"> om </w:t>
      </w:r>
      <w:r w:rsidR="00E92F69" w:rsidRPr="009915EB">
        <w:rPr>
          <w:b/>
          <w:bCs/>
        </w:rPr>
        <w:t>16:00</w:t>
      </w:r>
      <w:r>
        <w:t xml:space="preserve"> in de </w:t>
      </w:r>
      <w:r w:rsidR="00224AF7" w:rsidRPr="009915EB">
        <w:rPr>
          <w:b/>
          <w:bCs/>
        </w:rPr>
        <w:t xml:space="preserve">Onze Lieve </w:t>
      </w:r>
      <w:proofErr w:type="spellStart"/>
      <w:r w:rsidR="00224AF7" w:rsidRPr="009915EB">
        <w:rPr>
          <w:b/>
          <w:bCs/>
        </w:rPr>
        <w:t>Vrouwe</w:t>
      </w:r>
      <w:proofErr w:type="spellEnd"/>
      <w:r w:rsidR="00224AF7" w:rsidRPr="009915EB">
        <w:rPr>
          <w:b/>
          <w:bCs/>
        </w:rPr>
        <w:t xml:space="preserve"> Basiliek</w:t>
      </w:r>
      <w:r w:rsidR="00224AF7">
        <w:t xml:space="preserve"> in Zwolle</w:t>
      </w:r>
      <w:r w:rsidR="002810C2" w:rsidRPr="002810C2">
        <w:t xml:space="preserve"> </w:t>
      </w:r>
      <w:r w:rsidR="006307B6">
        <w:t>met begeleiding van Harry Dijkstra op de accordeon</w:t>
      </w:r>
      <w:r w:rsidR="002810C2">
        <w:t>, onder leiding van Ceciel van der Zee</w:t>
      </w:r>
      <w:r>
        <w:t>.</w:t>
      </w:r>
    </w:p>
    <w:p w14:paraId="307FE23E" w14:textId="29F3505A" w:rsidR="00196D48" w:rsidRPr="00196D48" w:rsidRDefault="00196D48" w:rsidP="00196D48">
      <w:pPr>
        <w:spacing w:after="0"/>
        <w:rPr>
          <w:b/>
          <w:bCs/>
        </w:rPr>
      </w:pPr>
      <w:r w:rsidRPr="00196D48">
        <w:rPr>
          <w:b/>
          <w:bCs/>
        </w:rPr>
        <w:t>Vrolijke klanken</w:t>
      </w:r>
    </w:p>
    <w:p w14:paraId="2F95B9DD" w14:textId="631AD0AA" w:rsidR="004547DA" w:rsidRDefault="004547DA" w:rsidP="00196D48">
      <w:pPr>
        <w:spacing w:after="0"/>
      </w:pPr>
      <w:r>
        <w:t xml:space="preserve">Met veel enthousiasme is er weer gewerkt door alle koren aan de </w:t>
      </w:r>
      <w:r w:rsidR="00D40DAD">
        <w:t>bekende en onbekende</w:t>
      </w:r>
      <w:r w:rsidR="00475693">
        <w:t xml:space="preserve"> </w:t>
      </w:r>
      <w:r w:rsidR="00082409">
        <w:t xml:space="preserve">liedjes </w:t>
      </w:r>
      <w:r>
        <w:t>die de kersttijd warm inluid</w:t>
      </w:r>
      <w:r w:rsidR="00082409">
        <w:t>en</w:t>
      </w:r>
      <w:r>
        <w:t>.</w:t>
      </w:r>
      <w:r w:rsidR="00291340">
        <w:t xml:space="preserve"> Dit keer met </w:t>
      </w:r>
      <w:r w:rsidR="00840FFF">
        <w:t>begeleiding van de warme volkse klank van de accordeon</w:t>
      </w:r>
      <w:r w:rsidR="00F818A7">
        <w:t xml:space="preserve">, wat een heel </w:t>
      </w:r>
      <w:r w:rsidR="00792BA6">
        <w:t>bijzondere sfeer geeft.</w:t>
      </w:r>
      <w:r w:rsidR="00196D48">
        <w:t xml:space="preserve"> De nadruk ligt dit jaar op vrolijke muziek.</w:t>
      </w:r>
    </w:p>
    <w:p w14:paraId="443C8841" w14:textId="77777777" w:rsidR="00BF6FF6" w:rsidRDefault="00BF6FF6" w:rsidP="00196D48">
      <w:pPr>
        <w:spacing w:after="0"/>
      </w:pPr>
    </w:p>
    <w:p w14:paraId="1E082E53" w14:textId="77777777" w:rsidR="004547DA" w:rsidRDefault="004547DA" w:rsidP="004547DA">
      <w:pPr>
        <w:spacing w:after="0"/>
        <w:rPr>
          <w:b/>
          <w:bCs/>
        </w:rPr>
      </w:pPr>
      <w:r>
        <w:rPr>
          <w:b/>
          <w:bCs/>
        </w:rPr>
        <w:t xml:space="preserve">Beginnende sterren </w:t>
      </w:r>
    </w:p>
    <w:p w14:paraId="3AE5F43A" w14:textId="6915730A" w:rsidR="004547DA" w:rsidRDefault="004547DA" w:rsidP="004547DA">
      <w:pPr>
        <w:spacing w:after="0"/>
      </w:pPr>
      <w:r>
        <w:t xml:space="preserve">De kinderen van 6 tot 9 jaar zingen in de Nederlandse taal </w:t>
      </w:r>
      <w:r w:rsidR="00BC1052">
        <w:t>een herfstlied</w:t>
      </w:r>
      <w:r w:rsidR="00CD3075">
        <w:t xml:space="preserve">, en verder gaat het </w:t>
      </w:r>
      <w:r>
        <w:t>over herder</w:t>
      </w:r>
      <w:r w:rsidR="006F03E0">
        <w:t>tjes</w:t>
      </w:r>
      <w:r>
        <w:t>, d</w:t>
      </w:r>
      <w:r w:rsidR="00CD3075">
        <w:t>ieren in de stal</w:t>
      </w:r>
      <w:r w:rsidR="008F4AE5">
        <w:t>, de kerstman</w:t>
      </w:r>
      <w:r w:rsidR="009B05EB">
        <w:t xml:space="preserve"> en klokjes die klinken</w:t>
      </w:r>
      <w:r>
        <w:t xml:space="preserve">. </w:t>
      </w:r>
      <w:r w:rsidR="009B05EB">
        <w:t>Het is een enorm plezier om samen te zingen</w:t>
      </w:r>
      <w:r w:rsidR="00463C81">
        <w:t>, maar het is nog leuker om dan ook even alleen te zingen</w:t>
      </w:r>
      <w:r>
        <w:t>.</w:t>
      </w:r>
      <w:r w:rsidR="00463C81">
        <w:t xml:space="preserve"> Deze jonge sterren laten zich ook even solo horen.</w:t>
      </w:r>
    </w:p>
    <w:p w14:paraId="22D73940" w14:textId="77777777" w:rsidR="004547DA" w:rsidRDefault="004547DA" w:rsidP="004547DA">
      <w:pPr>
        <w:spacing w:after="0"/>
      </w:pPr>
    </w:p>
    <w:p w14:paraId="35BC2078" w14:textId="71C42946" w:rsidR="004547DA" w:rsidRDefault="00417401" w:rsidP="004547DA">
      <w:pPr>
        <w:spacing w:after="0"/>
        <w:rPr>
          <w:b/>
          <w:bCs/>
        </w:rPr>
      </w:pPr>
      <w:proofErr w:type="spellStart"/>
      <w:r>
        <w:rPr>
          <w:b/>
          <w:bCs/>
        </w:rPr>
        <w:t>Kinder</w:t>
      </w:r>
      <w:proofErr w:type="spellEnd"/>
      <w:r w:rsidR="004547DA">
        <w:rPr>
          <w:b/>
          <w:bCs/>
        </w:rPr>
        <w:t xml:space="preserve"> sterren</w:t>
      </w:r>
    </w:p>
    <w:p w14:paraId="0D367BBB" w14:textId="082A70EF" w:rsidR="004547DA" w:rsidRDefault="004547DA" w:rsidP="004547DA">
      <w:pPr>
        <w:spacing w:after="0"/>
      </w:pPr>
      <w:r>
        <w:t xml:space="preserve">Het kinderkoor, in de leeftijd van 10 tot 12 </w:t>
      </w:r>
      <w:r w:rsidR="006F3E5A">
        <w:t xml:space="preserve">jaar </w:t>
      </w:r>
      <w:r>
        <w:t>zingt in verschillende talen en in verschillende stijle</w:t>
      </w:r>
      <w:r w:rsidR="005306D5">
        <w:t xml:space="preserve">n. </w:t>
      </w:r>
      <w:r w:rsidR="00AC30F7">
        <w:t>Het bekende</w:t>
      </w:r>
      <w:r w:rsidR="00E4772F">
        <w:t xml:space="preserve"> Italiaans</w:t>
      </w:r>
      <w:r w:rsidR="00AC30F7">
        <w:t>e</w:t>
      </w:r>
      <w:r w:rsidR="00E4772F">
        <w:t xml:space="preserve"> </w:t>
      </w:r>
      <w:proofErr w:type="spellStart"/>
      <w:r w:rsidR="00AC30F7">
        <w:t>Sint</w:t>
      </w:r>
      <w:r w:rsidR="006F3E5A">
        <w:t>e</w:t>
      </w:r>
      <w:proofErr w:type="spellEnd"/>
      <w:r w:rsidR="00AC30F7">
        <w:t xml:space="preserve"> Lucia lied</w:t>
      </w:r>
      <w:r w:rsidR="00CA6FA8">
        <w:t xml:space="preserve"> en</w:t>
      </w:r>
      <w:r>
        <w:t xml:space="preserve"> een </w:t>
      </w:r>
      <w:r w:rsidR="008414C6">
        <w:t xml:space="preserve">aantal Engelse </w:t>
      </w:r>
      <w:proofErr w:type="spellStart"/>
      <w:r w:rsidR="008414C6">
        <w:t>carols</w:t>
      </w:r>
      <w:proofErr w:type="spellEnd"/>
      <w:r w:rsidR="00CA6FA8">
        <w:t xml:space="preserve"> staan op het programma</w:t>
      </w:r>
      <w:r>
        <w:t xml:space="preserve">. Ook de Nederlandse </w:t>
      </w:r>
      <w:r w:rsidR="00CA6FA8">
        <w:t>kerst</w:t>
      </w:r>
      <w:r>
        <w:t xml:space="preserve">liedjes ontbreken niet met een </w:t>
      </w:r>
      <w:r w:rsidR="00C80603">
        <w:t>slaap</w:t>
      </w:r>
      <w:r>
        <w:t>lied</w:t>
      </w:r>
      <w:r w:rsidR="00C80603">
        <w:t>je en verschillende liedjes die het kerstverhaal vertellen</w:t>
      </w:r>
      <w:r>
        <w:t>.  De kinderen laten zich ook graag solo horen. Het is een grote uitdaging om ook binnen de veilige omgeving van een eigen kerstconcert te kunnen proeven en te kunnen oefenen hoe het is om je eigen stem te laten horen voor een publiek.</w:t>
      </w:r>
      <w:r w:rsidR="00D706C6">
        <w:t xml:space="preserve"> Ook zijn de vaders weer opgeroepen om mee te doen. Dit keer met een aria uit de opera Madame Butterfly</w:t>
      </w:r>
      <w:r w:rsidR="008F04F5">
        <w:t xml:space="preserve"> die in zijn geheel geneuried wordt.</w:t>
      </w:r>
    </w:p>
    <w:p w14:paraId="7E356A21" w14:textId="77777777" w:rsidR="004547DA" w:rsidRDefault="004547DA" w:rsidP="004547DA">
      <w:pPr>
        <w:spacing w:after="0"/>
      </w:pPr>
    </w:p>
    <w:p w14:paraId="623572D7" w14:textId="77777777" w:rsidR="004547DA" w:rsidRDefault="004547DA" w:rsidP="004547DA">
      <w:pPr>
        <w:spacing w:after="0"/>
        <w:rPr>
          <w:b/>
          <w:bCs/>
        </w:rPr>
      </w:pPr>
      <w:r>
        <w:rPr>
          <w:b/>
          <w:bCs/>
        </w:rPr>
        <w:t>Rijzende sterren</w:t>
      </w:r>
    </w:p>
    <w:p w14:paraId="37838FE0" w14:textId="4ED40A0E" w:rsidR="004547DA" w:rsidRDefault="004547DA" w:rsidP="004547DA">
      <w:pPr>
        <w:spacing w:after="0"/>
      </w:pPr>
      <w:r>
        <w:t>Het jeugdkoor bestaat uit jongeren</w:t>
      </w:r>
      <w:r w:rsidR="003B14C8">
        <w:t xml:space="preserve"> en studenten</w:t>
      </w:r>
      <w:r>
        <w:t>. Zij zingen altijd meerstemmige klassieke en volksmuziek. De oudste groep tot 24 jaar zingt ook close harmony en meestal a capella</w:t>
      </w:r>
      <w:r w:rsidR="00706630">
        <w:t>, ook regelmatig</w:t>
      </w:r>
      <w:r w:rsidR="003C1441">
        <w:t xml:space="preserve"> solo. </w:t>
      </w:r>
      <w:r w:rsidR="00864B3E">
        <w:t>De koren</w:t>
      </w:r>
      <w:r>
        <w:t xml:space="preserve"> zingen bekende meerstemmige </w:t>
      </w:r>
      <w:r w:rsidR="001742BE">
        <w:t xml:space="preserve">flitsende </w:t>
      </w:r>
      <w:r w:rsidR="001C130F">
        <w:t xml:space="preserve">Engelse </w:t>
      </w:r>
      <w:proofErr w:type="spellStart"/>
      <w:r w:rsidR="001333A6">
        <w:t>carols</w:t>
      </w:r>
      <w:proofErr w:type="spellEnd"/>
      <w:r>
        <w:t>,</w:t>
      </w:r>
      <w:r w:rsidR="00C02A6A">
        <w:t xml:space="preserve"> </w:t>
      </w:r>
      <w:r w:rsidR="001C130F">
        <w:t xml:space="preserve">een </w:t>
      </w:r>
      <w:r w:rsidR="00BD32A1">
        <w:t xml:space="preserve">vrolijke </w:t>
      </w:r>
      <w:r w:rsidR="001C130F">
        <w:t xml:space="preserve">Franse </w:t>
      </w:r>
      <w:proofErr w:type="spellStart"/>
      <w:r w:rsidR="001C130F">
        <w:t>car</w:t>
      </w:r>
      <w:r w:rsidR="00BD32A1">
        <w:t>ol</w:t>
      </w:r>
      <w:proofErr w:type="spellEnd"/>
      <w:r w:rsidR="00BD32A1">
        <w:t xml:space="preserve"> uit Bretagne</w:t>
      </w:r>
      <w:r w:rsidR="001F6EAA">
        <w:t>,</w:t>
      </w:r>
      <w:r w:rsidR="00151B1C">
        <w:t xml:space="preserve"> </w:t>
      </w:r>
      <w:r w:rsidR="00DA6C63">
        <w:t>Mendelssohn</w:t>
      </w:r>
      <w:r w:rsidR="00D03264">
        <w:t xml:space="preserve"> en </w:t>
      </w:r>
      <w:proofErr w:type="spellStart"/>
      <w:r w:rsidR="00151B1C">
        <w:t>Vivald</w:t>
      </w:r>
      <w:r w:rsidR="00487EBB">
        <w:t>i</w:t>
      </w:r>
      <w:proofErr w:type="spellEnd"/>
      <w:r w:rsidR="00D03264">
        <w:t>.</w:t>
      </w:r>
      <w:r w:rsidR="00487EBB">
        <w:t xml:space="preserve"> </w:t>
      </w:r>
      <w:r>
        <w:t xml:space="preserve"> </w:t>
      </w:r>
      <w:r w:rsidR="009A2EF8">
        <w:t xml:space="preserve">Het publiek wordt </w:t>
      </w:r>
      <w:r w:rsidR="009E6E19">
        <w:t xml:space="preserve">geacht goed </w:t>
      </w:r>
      <w:r w:rsidR="00EF7458">
        <w:t>bij</w:t>
      </w:r>
      <w:r w:rsidR="009E6E19">
        <w:t xml:space="preserve"> stem te zijn </w:t>
      </w:r>
      <w:r w:rsidR="00EF7458">
        <w:t>zodat er mee gezongen kan worden bij een enkel lied</w:t>
      </w:r>
      <w:r w:rsidR="009E6E19">
        <w:t>.</w:t>
      </w:r>
    </w:p>
    <w:p w14:paraId="7660D3B9" w14:textId="3405C0E4" w:rsidR="00220D5E" w:rsidRPr="002810C2" w:rsidRDefault="004547DA" w:rsidP="004547DA">
      <w:pPr>
        <w:spacing w:after="0"/>
      </w:pPr>
      <w:r>
        <w:t xml:space="preserve">Aan het eind zingen alle koren samen het jubelende </w:t>
      </w:r>
      <w:proofErr w:type="spellStart"/>
      <w:r>
        <w:t>Gaudete</w:t>
      </w:r>
      <w:proofErr w:type="spellEnd"/>
      <w:r>
        <w:t>!</w:t>
      </w:r>
    </w:p>
    <w:p w14:paraId="587812E3" w14:textId="5F942043" w:rsidR="00557BC9" w:rsidRDefault="00CB25E8">
      <w:r>
        <w:t>Toegang €10  , kinderen €3</w:t>
      </w:r>
      <w:r w:rsidR="00EA36A0">
        <w:t>.</w:t>
      </w:r>
    </w:p>
    <w:sectPr w:rsidR="00557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DA"/>
    <w:rsid w:val="00082409"/>
    <w:rsid w:val="00124AFC"/>
    <w:rsid w:val="001333A6"/>
    <w:rsid w:val="001404C1"/>
    <w:rsid w:val="00143200"/>
    <w:rsid w:val="00151B1C"/>
    <w:rsid w:val="001742BE"/>
    <w:rsid w:val="00196D48"/>
    <w:rsid w:val="001C130F"/>
    <w:rsid w:val="001F6EAA"/>
    <w:rsid w:val="00220D5E"/>
    <w:rsid w:val="00224AF7"/>
    <w:rsid w:val="00257FE0"/>
    <w:rsid w:val="002810C2"/>
    <w:rsid w:val="00291340"/>
    <w:rsid w:val="002C6075"/>
    <w:rsid w:val="002F5A90"/>
    <w:rsid w:val="00396E54"/>
    <w:rsid w:val="003B14C8"/>
    <w:rsid w:val="003C1441"/>
    <w:rsid w:val="00417401"/>
    <w:rsid w:val="00441CAF"/>
    <w:rsid w:val="004547DA"/>
    <w:rsid w:val="00463C81"/>
    <w:rsid w:val="00475693"/>
    <w:rsid w:val="00487EBB"/>
    <w:rsid w:val="005029BF"/>
    <w:rsid w:val="005306D5"/>
    <w:rsid w:val="00557BC9"/>
    <w:rsid w:val="006307B6"/>
    <w:rsid w:val="00641230"/>
    <w:rsid w:val="00645C0B"/>
    <w:rsid w:val="0067637F"/>
    <w:rsid w:val="006E6022"/>
    <w:rsid w:val="006F03E0"/>
    <w:rsid w:val="006F3E5A"/>
    <w:rsid w:val="006F4309"/>
    <w:rsid w:val="00706630"/>
    <w:rsid w:val="00792BA6"/>
    <w:rsid w:val="00840FFF"/>
    <w:rsid w:val="008414C6"/>
    <w:rsid w:val="00854C4B"/>
    <w:rsid w:val="00864B3E"/>
    <w:rsid w:val="008B5D57"/>
    <w:rsid w:val="008F04F5"/>
    <w:rsid w:val="008F4AE5"/>
    <w:rsid w:val="00944C48"/>
    <w:rsid w:val="009915EB"/>
    <w:rsid w:val="009A2EF8"/>
    <w:rsid w:val="009B05EB"/>
    <w:rsid w:val="009E6E19"/>
    <w:rsid w:val="00A94010"/>
    <w:rsid w:val="00AC30F7"/>
    <w:rsid w:val="00AC456F"/>
    <w:rsid w:val="00B7138D"/>
    <w:rsid w:val="00BC1052"/>
    <w:rsid w:val="00BD32A1"/>
    <w:rsid w:val="00BD6AD6"/>
    <w:rsid w:val="00BF6FF6"/>
    <w:rsid w:val="00C02A6A"/>
    <w:rsid w:val="00C80603"/>
    <w:rsid w:val="00CA6FA8"/>
    <w:rsid w:val="00CB25E8"/>
    <w:rsid w:val="00CB6EDB"/>
    <w:rsid w:val="00CD3075"/>
    <w:rsid w:val="00CE1190"/>
    <w:rsid w:val="00D03264"/>
    <w:rsid w:val="00D40DAD"/>
    <w:rsid w:val="00D706C6"/>
    <w:rsid w:val="00DA6C63"/>
    <w:rsid w:val="00DE7476"/>
    <w:rsid w:val="00E4772F"/>
    <w:rsid w:val="00E75DFF"/>
    <w:rsid w:val="00E84347"/>
    <w:rsid w:val="00E84F5E"/>
    <w:rsid w:val="00E92F69"/>
    <w:rsid w:val="00EA36A0"/>
    <w:rsid w:val="00EF7458"/>
    <w:rsid w:val="00F21AF2"/>
    <w:rsid w:val="00F818A7"/>
    <w:rsid w:val="00F91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D422"/>
  <w15:chartTrackingRefBased/>
  <w15:docId w15:val="{70642E9C-5CFC-49F7-B380-EF6CED3C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47D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Ceciel vd Zee</dc:creator>
  <cp:keywords/>
  <dc:description/>
  <cp:lastModifiedBy>Ceciel vd Zee</cp:lastModifiedBy>
  <cp:revision>10</cp:revision>
  <dcterms:created xsi:type="dcterms:W3CDTF">2023-11-18T15:40:00Z</dcterms:created>
  <dcterms:modified xsi:type="dcterms:W3CDTF">2023-11-19T13:59:00Z</dcterms:modified>
</cp:coreProperties>
</file>