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6A9F" w14:textId="04F04F09" w:rsidR="004C6D73" w:rsidRDefault="00380EEE"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214C0DF" wp14:editId="5BDC4065">
            <wp:simplePos x="0" y="0"/>
            <wp:positionH relativeFrom="column">
              <wp:posOffset>-585470</wp:posOffset>
            </wp:positionH>
            <wp:positionV relativeFrom="paragraph">
              <wp:posOffset>938530</wp:posOffset>
            </wp:positionV>
            <wp:extent cx="10144125" cy="4001117"/>
            <wp:effectExtent l="0" t="0" r="0" b="0"/>
            <wp:wrapNone/>
            <wp:docPr id="7" name="Afbeelding 7" descr="Afbeelding met tekst, apparaa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, apparaa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544" cy="400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6D73" w:rsidSect="00380E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EE"/>
    <w:rsid w:val="00380EEE"/>
    <w:rsid w:val="004C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DA9E"/>
  <w15:chartTrackingRefBased/>
  <w15:docId w15:val="{25C2C7F5-E6E5-4A26-B2F4-96F417D4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Eilander</dc:creator>
  <cp:keywords/>
  <dc:description/>
  <cp:lastModifiedBy>Marianne Eilander</cp:lastModifiedBy>
  <cp:revision>1</cp:revision>
  <dcterms:created xsi:type="dcterms:W3CDTF">2022-07-07T12:59:00Z</dcterms:created>
  <dcterms:modified xsi:type="dcterms:W3CDTF">2022-07-07T13:01:00Z</dcterms:modified>
</cp:coreProperties>
</file>